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翻建、大修具有所有权的自住住房提取</w:t>
      </w:r>
    </w:p>
    <w:p>
      <w:pPr>
        <w:jc w:val="center"/>
        <w:rPr>
          <w:rFonts w:ascii="仿宋" w:hAnsi="仿宋" w:eastAsia="仿宋"/>
          <w:b/>
          <w:sz w:val="28"/>
          <w:szCs w:val="28"/>
        </w:rPr>
      </w:pPr>
      <w:r>
        <w:rPr>
          <w:rFonts w:hint="eastAsia" w:asciiTheme="majorEastAsia" w:hAnsiTheme="majorEastAsia" w:eastAsiaTheme="majorEastAsia" w:cstheme="majorEastAsia"/>
          <w:b/>
          <w:sz w:val="44"/>
          <w:szCs w:val="44"/>
        </w:rPr>
        <w:t>住房公积金</w:t>
      </w:r>
    </w:p>
    <w:p>
      <w:pPr>
        <w:ind w:firstLine="562" w:firstLineChars="200"/>
        <w:jc w:val="center"/>
        <w:rPr>
          <w:rFonts w:ascii="仿宋" w:hAnsi="仿宋" w:eastAsia="仿宋"/>
          <w:b/>
          <w:sz w:val="28"/>
          <w:szCs w:val="28"/>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1.翻建、大修具有所有权的自住住房提取住房公积金业务基本条件有哪些？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（2）住房公积金账户为正常状态。</w:t>
      </w:r>
    </w:p>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2.到哪里办理提取业务？</w:t>
      </w:r>
      <w:r>
        <w:rPr>
          <w:rFonts w:asciiTheme="minorEastAsia" w:hAnsiTheme="minorEastAsia" w:cstheme="minorEastAsia"/>
          <w:bCs/>
          <w:sz w:val="32"/>
          <w:szCs w:val="32"/>
        </w:rPr>
        <w:t xml:space="preserve"> </w:t>
      </w:r>
    </w:p>
    <w:tbl>
      <w:tblPr>
        <w:tblStyle w:val="7"/>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846"/>
        <w:gridCol w:w="485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w:t>
            </w:r>
            <w:bookmarkStart w:id="0" w:name="_GoBack"/>
            <w:bookmarkEnd w:id="0"/>
            <w:r>
              <w:rPr>
                <w:rFonts w:hint="eastAsia" w:asciiTheme="minorEastAsia" w:hAnsiTheme="minorEastAsia" w:cstheme="minorEastAsia"/>
                <w:sz w:val="24"/>
                <w:szCs w:val="24"/>
              </w:rPr>
              <w:t>运路14号建设银行3楼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3.办理住房公积金提取是否收费？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5.8pt;height:90.75pt;width:171.75pt;z-index:251661312;v-text-anchor:middle;mso-width-relative:page;mso-height-relative:page;" coordsize="21600,21600" o:gfxdata="UEsDBAoAAAAAAIdO4kAAAAAAAAAAAAAAAAAEAAAAZHJzL1BLAwQUAAAACACHTuJAg2R67tkAAAAK&#10;AQAADwAAAGRycy9kb3ducmV2LnhtbE2PzU7DMBCE70i8g7VI3KidEEob4vQAQhwQSGm4cHPjJYmw&#10;11Hs/vD2LCd629kdzX5TbU7eiQPOcQykIVsoEEhdsCP1Gj7a55sViJgMWeMCoYYfjLCpLy8qU9pw&#10;pAYP29QLDqFYGg1DSlMpZewG9CYuwoTEt68we5NYzr20szlyuHcyV2opvRmJPwxmwscBu+/t3msI&#10;efcyN63M39qncd18BuXeX5XW11eZegCR8JT+zfCHz+hQM9Mu7MlG4VgXBXdJPGRLEGwoVvd3IHa8&#10;WN9mIOtKnleofwFQSwMEFAAAAAgAh07iQIQC6ARjAgAAzQQAAA4AAABkcnMvZTJvRG9jLnhtbK1U&#10;zW7bMAy+D9g7CLovjt1k64I6RdAgw4BiLdAOOyuyHBvQ3yQlTvYyA3bbQ/Rxhr3GPslum649DXMA&#10;hRRpkt9H0mfneyXJTjjfGl3SfDSmRGhuqlZvSvr5dvXmlBIfmK6YNFqU9CA8PZ+/fnXW2ZkoTGNk&#10;JRxBEO1nnS1pE4KdZZnnjVDMj4wVGsbaOMUCVLfJKsc6RFcyK8bjt1lnXGWd4cJ73C57I52n+HUt&#10;eLiqay8CkSVFbSGdLp3reGbzMzbbOGablg9lsH+oQrFWI+lDqCULjGxd+yyUarkz3tRhxI3KTF23&#10;XCQMQJOP/0Jz0zArEhaQ4+0DTf7/heWfdteOtFVJTyjRTKFFv7///HX3g5xEbjrrZ3C5sddu0DzE&#10;CHRfOxX/AYHsE5+HBz7FPhCOyyI/zYtiSgmHLc+nBX4xavb4unU+fBBGkSiU1KFhiUe2u/Shd713&#10;idm8kW21aqVMysFfSEd2DL3FSFSmo0QyH3BZ0lV6hmxPXpOadKhtOhljIDjD0NWSBYjKggavN5Qw&#10;ucE08+BSLU/e9s+S3gLuUeJxel5KHIEsmW/6ilPUwU3qiEekeR1wR+Z7rqMU9uv90IC1qQ5omTP9&#10;LHvLVy0CXwL4NXMYXqDCQoYrHLU0gGoGiZLGuG8v3Ud/zBSslHRYBtDwdcucAKyPGtP2Pp9M4vYk&#10;ZTJ9V0Bxx5b1sUVv1YVBT3KsvuVJjP5B3ou1M+oL9nYRs8LENEfunvBBuQj9kmLzuVgskhs2xrJw&#10;qW8sj8EjZdostsHUbRqVSFTPDkYsKtiZNGzDfselPNaT1+NXaP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2R67tkAAAAKAQAADwAAAAAAAAABACAAAAAiAAAAZHJzL2Rvd25yZXYueG1sUEsBAhQA&#10;FAAAAAgAh07iQIQC6ARjAgAAzQQAAA4AAAAAAAAAAQAgAAAAKAEAAGRycy9lMm9Eb2MueG1sUEsF&#10;BgAAAAAGAAYAWQEAAP0FA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jc w:val="cente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324pt;margin-top:24.7pt;height:66.75pt;width:131.25pt;z-index:251667456;v-text-anchor:middle;mso-width-relative:page;mso-height-relative:page;" coordsize="21600,21600" o:gfxdata="UEsDBAoAAAAAAIdO4kAAAAAAAAAAAAAAAAAEAAAAZHJzL1BLAwQUAAAACACHTuJA0feRt9kAAAAK&#10;AQAADwAAAGRycy9kb3ducmV2LnhtbE2Py07DMBBF90j8gzVI7KidKFRJiNMFCLFAIKXphp0bT5Oo&#10;9jiy3Qd/j1nBcjRH957bbK7WsDP6MDuSkK0EMKTB6ZlGCbv+9aEEFqIirYwjlPCNATbt7U2jau0u&#10;1OF5G0eWQijUSsIU41JzHoYJrQortyCl38F5q2I6/ci1V5cUbg3PhVhzq2ZKDZNa8HnC4bg9WQku&#10;H9581/P8o3+Zq+7LCfP5LqS8v8vEE7CI1/gHw69+Uoc2Oe3diXRgRsK6KNOWKKGoCmAJqDLxCGyf&#10;yDKvgLcN/z+h/QF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H3kbfZAAAACg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7" o:spid="_x0000_s1037" o:spt="202" type="#_x0000_t202" style="position:absolute;left:0pt;margin-left:240.75pt;margin-top:18pt;height:21.75pt;width:73.5pt;z-index:251676672;mso-width-relative:page;mso-height-relative:page;" filled="f" stroked="f" coordsize="21600,21600" o:gfxdata="UEsDBAoAAAAAAIdO4kAAAAAAAAAAAAAAAAAEAAAAZHJzL1BLAwQUAAAACACHTuJAZrCf9NoAAAAJ&#10;AQAADwAAAGRycy9kb3ducmV2LnhtbE2PTU+EMBCG7yb+h2ZMvLkFFERk2BiSjYlxD7vuxVuhs0Ck&#10;LdLuh/56x5MeZ+bJO89bLs9mFEea/eAsQryIQJBtnR5sh7B7W93kIHxQVqvRWUL4Ig/L6vKiVIV2&#10;J7uh4zZ0gkOsLxRCH8JUSOnbnozyCzeR5dvezUYFHudO6lmdONyMMomiTBo1WP7Qq4nqntqP7cEg&#10;vNSrtdo0icm/x/r5df80fe7eU8Trqzh6BBHoHP5g+NVndajYqXEHq70YEe7yOGUU4TbjTgxkSc6L&#10;BuH+IQVZlfJ/g+oHUEsDBBQAAAAIAIdO4kDMsXy/IgIAACcEAAAOAAAAZHJzL2Uyb0RvYy54bWyt&#10;U8uO0zAU3SPxD5b3NG36GKZqOiozKkIaMSMVxNp17CaS7Wtst0n5APgDVmzY8139Dq6dtlMeK8TG&#10;ua+c+zp3dtNqRXbC+RpMQQe9PiXCcChrsyno+3fLFy8p8YGZkikwoqB74enN/PmzWWOnIocKVCkc&#10;QRDjp40taBWCnWaZ55XQzPfACoNOCU6zgKrbZKVjDaJrleX9/iRrwJXWARfeo/Wuc9J5wpdS8PAg&#10;pReBqIJibSG9Lr3r+GbzGZtuHLNVzY9lsH+oQrPaYNIz1B0LjGxd/QeUrrkDDzL0OOgMpKy5SD1g&#10;N4P+b92sKmZF6gWH4+15TP7/wfK3u0dH6hJ3N6TEMI07Onz9cvj24/D9M0EbDqixfopxK4uRoX0F&#10;LQaf7B6Nse9WOh2/2BFBP456fx6vaAPhaLweDkdj9HB05VeTPB9HlOzpZ+t8eC1AkygU1OH20lDZ&#10;7t6HLvQUEnMZWNZKpQ0qQ5qCToYI/4sHwZWJFpG4cISJDXWFRym06/bY5RrKPTbpoOOJt3xZYyn3&#10;zIdH5pAYWD2SPTzgIxVgSjhKlFTgPv3NHuNxX+ilpEGiFdR/3DInKFFvDG7yejAaRWYmZTS+ylFx&#10;l571pcds9S0glwd4VpYnMcYHdRKlA/0Bb2IRs6KLGY65CxpO4m3o6I83xcVikYKQi5aFe7OyPEJ3&#10;I1xsA8g6zT2OqZsN7isqyMa0uePlRLpf6inq6b7n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m&#10;sJ/02gAAAAkBAAAPAAAAAAAAAAEAIAAAACIAAABkcnMvZG93bnJldi54bWxQSwECFAAUAAAACACH&#10;TuJAzLF8vy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shape id="_x0000_s1036" o:spid="_x0000_s1036" o:spt="67" type="#_x0000_t67" style="position:absolute;left:0pt;margin-left:149.25pt;margin-top:6.05pt;height:29.2pt;width:15pt;z-index:251670528;v-text-anchor:middle;mso-width-relative:page;mso-height-relative:page;" fillcolor="#BCBCBC" filled="t" coordsize="21600,21600" o:gfxdata="UEsDBAoAAAAAAIdO4kAAAAAAAAAAAAAAAAAEAAAAZHJzL1BLAwQUAAAACACHTuJAw4i/fNQAAAAJ&#10;AQAADwAAAGRycy9kb3ducmV2LnhtbE2PQU7DMBBF90jcwRokdtSOUUlI43RRiQMQEHTpxtMkIraD&#10;7aTh9kxXsJz5T3/eVPvVjmzBEAfvFGQbAQxd683gOgXvby8PBbCYtDN69A4V/GCEfX17U+nS+It7&#10;xaVJHaMSF0utoE9pKjmPbY9Wx42f0FF29sHqRGPouAn6QuV25FKIJ2714OhCryc89Nh+NbNVgMNQ&#10;fMvlI1+bMLfh87DkxyNX6v4uEztgCdf0B8NVn9ShJqeTn52JbFQgn4stoRTIDBgBj/K6OCnIxRZ4&#10;XfH/H9S/UEsDBBQAAAAIAIdO4kCAR5HjIQMAACwHAAAOAAAAZHJzL2Uyb0RvYy54bWytVc1uEzEQ&#10;viPxDpbvdLNpUtqoSRW1KkIqtCJFPTteb9aS1za2k015BV6DK5w48EAgXoPP3k0a2l4o5LCxPeP5&#10;+eab8fHJulZkJZyXRo9pvtejRGhuCqkXY/r++vzFISU+MF0wZbQY01vh6cnk+bPjxo5E31RGFcIR&#10;GNF+1NgxrUKwoyzzvBI183vGCg1haVzNArZukRWONbBeq6zf6x1kjXGFdYYL73F61grpJNkvS8HD&#10;ZVl6EYgaU8QW0tel7zx+s8kxGy0cs5XkXRjsCVHUTGo43Zo6Y4GRpZMPTNWSO+NNGfa4qTNTlpKL&#10;lAOyyXv3splVzIqUC8DxdguT/39m+dvVlSOyGFMUSrMaJfrx/dOvr19+fv5GDiM8jfUjaM3slet2&#10;HsuY67p0dfxHFmSdIL3dQirWgXAc5ke9YQ/Ac4j2X/YOBwny7O6ydT68EqYmcTGmhWn01DnTJDTZ&#10;6sIHeIX+Rq8DuTiXShFnwo0MVcIJvtoKeNxJWp5YA6h66djf+lPlyIqBCOAP/FwjRkoU8wECqKVf&#10;0g1Sh1YTsSP6RBLPwhtTtMf7rW4bWWs5Bbnwu4734+1/cA68nu48b0OM8Twt9TxF/zD1LSQoyr3U&#10;cbLYoK+kJiwOgfwAfRoTIZ4zJcC0PAIadR1LZYwxKk2aMT0a9ofgCsMgKBVDdXhtccHrBSVMLTBh&#10;eHAtokbJ7eW/SdBXrBBtFY8ezzCPjN3QdCdDv+sy0vGM+aq1lERdVkrHfESaPR0TzTIIN6uKhszV&#10;0r1jSGnQQlLISPoEECWFBA2HSQK0/uR2xyO3mG9ZHC10/GLKVqyj5mE87JjZqiewtzGk3U54WWzw&#10;tqXjam6KW0wEeE8d7S0/l8j1Am1yxRxmI0LDvA+X+JTKoGimW1FSGffxsfOoj5EFKSUNZi0q+mHJ&#10;nED3vdbo0KN8gLlAQtoMhi/7Mf1dyXxXopf1qUEX52CU5WkZ9YPaLEtn6hs8C9PoFSKmOXy33Ok2&#10;pyF2PCV4WLiYTtMaA9mycKFnlm9miTbTZTClTDPoDh1AGDcYyRsex+cjzvzdfdK6e+Q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DiL981AAAAAkBAAAPAAAAAAAAAAEAIAAAACIAAABkcnMvZG93&#10;bnJldi54bWxQSwECFAAUAAAACACHTuJAgEeR4yEDAAAsBwAADgAAAAAAAAABACAAAAAjAQAAZHJz&#10;L2Uyb0RvYy54bWxQSwUGAAAAAAYABgBZAQAAtgYAAAAA&#10;" adj="1605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5" o:spid="_x0000_s1035" o:spt="13" type="#_x0000_t13" style="position:absolute;left:0pt;margin-left:243pt;margin-top:17.55pt;height:17.25pt;width:79.5pt;z-index:251677696;v-text-anchor:middle;mso-width-relative:page;mso-height-relative:page;" fillcolor="#BCBCBC" filled="t" stroked="t" coordsize="21600,21600" o:gfxdata="UEsDBAoAAAAAAIdO4kAAAAAAAAAAAAAAAAAEAAAAZHJzL1BLAwQUAAAACACHTuJArgNajdgAAAAJ&#10;AQAADwAAAGRycy9kb3ducmV2LnhtbE2PzU7DMBCE70i8g7VI3KiT0kZNiNNDBeLcplWvTrwkUf0T&#10;2U4b+vQsJ7jt7oxmvym3s9Hsij4MzgpIFwkwtK1Tg+0EHOuPlw2wEKVVUjuLAr4xwLZ6fChlodzN&#10;7vF6iB2jEBsKKaCPcSw4D22PRoaFG9GS9uW8kZFW33Hl5Y3CjebLJMm4kYOlD70ccddjezlMRsB9&#10;Hy+nz/P7eZ7qxud6qnV+vAvx/JQmb8AizvHPDL/4hA4VMTVusiowLWC1yahLFPC6ToGRIVut6dDQ&#10;kGfAq5L/b1D9AFBLAwQUAAAACACHTuJAI5j+nhsDAADkBgAADgAAAGRycy9lMm9Eb2MueG1srVXd&#10;btMwFL5H4h0s37MkXbut1dqptAwhDTZR0K5dx0ksObax3abbS/AS3MINvNLEa3Bsp13W9QZEI6X2&#10;OfY55/vOT84vNrVAa2YsV3KMs6MUIyapyrksx/jzp8tXZxhZR2ROhJJsjO+YxReTly/OGz1iPVUp&#10;kTODwIi0o0aPceWcHiWJpRWriT1SmklQFsrUxMHWlEluSAPWa5H00vQkaZTJtVGUWQvSeVTiSbBf&#10;FIy666KwzCExxhCbC28T3kv/TibnZFQaoitO2zDIP0RREy7B6c7UnDiCVoY/M1VzapRVhTuiqk5U&#10;UXDKAgZAk6V7aBYV0SxgAXKs3tFk/59Z+mF9YxDPIXd9jCSpIUcPX3/+/vH94dsvBDIgqNF2BOcW&#10;+sa0OwtLj3ZTmNr/Aw60CaTe7UhlG4coCLM0HZ4MgHsKul42TE8H3mjyeFsb694yVSO/GGPDy8pN&#10;jVFNYJSsr6yLF7YHW6LzSy4EMsrdclcFrsBbzIKFO+GURVoBXWkQW1MuZ8KgNYFqeD3zT5A7Ll0U&#10;DlL4xaKwxL1XeRQfe3GQQ9itlQChtF0vx/76c0/z1D97no5PW4tg8O89AakHXb2Z+2fPVRbCAgr3&#10;XO3AHgAFonJLouASEd/P2Qm0nPeLLCWC+aJpUwkdFLLhfQiJmjEeDnoDyDmBni4EcbCsNVywssSI&#10;iBKGBXUmcqUE311+kqLgrCW0IjmLyRgehpOlW/keHNu170toTmwVTQVVC0FIHzwLM6OtHrVyzCyq&#10;vEFLsTIfCcTfj/hz7is1sIFRzmGgDIIGqHlajwfKoYOKCF2RtsTOPLGxzrsVtosh1FsnvMS3ZWxE&#10;v1qq/A46GbyHPrSaXnLAekWsuyEGZhqEBnPaXcOrEAoypNoVRpUy94fk/jyMGtBi1MCMhPR9WRHD&#10;MBLvJHTVMOv3wawLm/7gtOfhdzXLrkau6pmCxsugfDQNS3/eie2yMKq+hXE+9V5BRSQF37FQ2s3M&#10;xdkNHwTKptNwDAapJu5KLjTd9r9U05VTBQ9z45EdoNBvYJTG5o1j38/q7j6cevw4T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rgNajdgAAAAJAQAADwAAAAAAAAABACAAAAAiAAAAZHJzL2Rvd25y&#10;ZXYueG1sUEsBAhQAFAAAAAgAh07iQCOY/p4bAwAA5AYAAA4AAAAAAAAAAQAgAAAAJwEAAGRycy9l&#10;Mm9Eb2MueG1sUEsFBgAAAAAGAAYAWQEAALQGAAAAAA==&#10;" adj="19257">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34" o:spid="_x0000_s1034" o:spt="1" style="position:absolute;left:0pt;margin-left:69.7pt;margin-top:6.3pt;height:50.25pt;width:171.75pt;z-index:251663360;v-text-anchor:middle;mso-width-relative:page;mso-height-relative:page;" coordsize="21600,21600" o:gfxdata="UEsDBAoAAAAAAIdO4kAAAAAAAAAAAAAAAAAEAAAAZHJzL1BLAwQUAAAACACHTuJA9nSUjNgAAAAK&#10;AQAADwAAAGRycy9kb3ducmV2LnhtbE2PzU7DMBCE70i8g7WVuFE7blU1IU4PIMQBgZSGCzc3NklU&#10;ex3Z7g9vz3KC287uaPabenf1jp1tTFNABcVSALPYBzPhoOCje77fAktZo9EuoFXwbRPsmtubWlcm&#10;XLC1530eGIVgqrSCMee54jz1o/U6LcNskW5fIXqdScaBm6gvFO4dl0JsuNcT0odRz/ZxtP1xf/IK&#10;guxfYttx+dY9TWX7GYR7fxVK3S0K8QAs22v+M8MvPqFDQ0yHcEKTmCO9KtdkpUFugJFhvZUlsAMt&#10;ilUBvKn5/wrND1BLAwQUAAAACACHTuJAWyjrZGMCAADMBAAADgAAAGRycy9lMm9Eb2MueG1srVTN&#10;bhMxEL4j8Q6W73SzIWlL1E0VtQpCqmilFnF2vHZ2Jf9hO9mEl0HixkPwOIjX4LN326a0J8QenBnP&#10;eMbf529ydr7TimyFD601FS2PRpQIw23dmnVFP90t35xSEiIzNVPWiIruRaDn89evzjo3E2PbWFUL&#10;T1DEhFnnKtrE6GZFEXgjNAtH1gmDoLReswjXr4vasw7VtSrGo9Fx0VlfO2+5CAG7l32QznN9KQWP&#10;11IGEYmqKO4W8+rzukprMT9js7Vnrmn5cA32D7fQrDVo+lDqkkVGNr59Vkq33NtgZTziVhdWypaL&#10;jAFoytFfaG4b5kTGAnKCe6Ap/L+y/OP2xpO2ruiEEsM0nuj3tx+/fn4nk8RN58IMKbfuxg9egJmA&#10;7qTX6RcQyC7zuX/gU+wi4dgcl6fleDylhCN2/Pa0PJmmosXjaedDfC+sJsmoqMd7ZRrZ9irEPvU+&#10;JTULVrX1slUqO/twoTzZMjwtFFHbjhLFQsRmRZf5G7o9OaYM6XC16WQEPXAGzUnFIkztwEIwa0qY&#10;WkPMPPp8lyenw7Omd0B70HiUv5caJyCXLDT9jXPVIU2ZhEdkuQ64E/E91cmKu9Vu4H9l6z1ezNte&#10;ysHxZYvCVwB+wzy0C1SYx3iNRSoLqHawKGms//rSfsqHpBClpMMsgIYvG+YFYH0wENu7cjJJw5Od&#10;yfRkDMcfRlaHEbPRFxZvUmLyHc9myo/q3pTe6s8Y20XqihAzHL17wgfnIvYzisHnYrHIaRgYx+KV&#10;uXU8FU+UGbvYRCvbLJVEVM8OJJYcjEwW2zDeaSYP/Zz1+Cc0/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2dJSM2AAAAAoBAAAPAAAAAAAAAAEAIAAAACIAAABkcnMvZG93bnJldi54bWxQSwECFAAU&#10;AAAACACHTuJAWyjrZGMCAADMBAAADgAAAAAAAAABACAAAAAnAQAAZHJzL2Uyb0RvYy54bWxQSwUG&#10;AAAAAAYABgBZAQAA/AU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p>
    <w:p/>
    <w:p>
      <w:pPr>
        <w:rPr>
          <w:rFonts w:asciiTheme="minorEastAsia" w:hAnsiTheme="minorEastAsia" w:cstheme="minorEastAsia"/>
          <w:sz w:val="32"/>
          <w:szCs w:val="32"/>
        </w:rPr>
      </w:pPr>
      <w:r>
        <w:rPr>
          <w:rFonts w:asciiTheme="minorEastAsia" w:hAnsiTheme="minorEastAsia" w:cstheme="minorEastAsia"/>
          <w:sz w:val="32"/>
          <w:szCs w:val="32"/>
        </w:rPr>
        <w:pict>
          <v:shape id="_x0000_s1033" o:spid="_x0000_s1033" style="position:absolute;left:0pt;margin-left:243.7pt;margin-top:16.5pt;height:69pt;width:123pt;rotation:11796480f;z-index:251678720;v-text-anchor:middle;mso-width-relative:page;mso-height-relative:page;" fillcolor="#BCBCBC" filled="t" stroked="t" coordsize="1562100,876300" o:gfxdata="UEsDBAoAAAAAAIdO4kAAAAAAAAAAAAAAAAAEAAAAZHJzL1BLAwQUAAAACACHTuJAFEfButcAAAAK&#10;AQAADwAAAGRycy9kb3ducmV2LnhtbE2PwU7DMAyG70i8Q2QkbizpsrWjNJ0E0pA4MhDnrAlttcSp&#10;mrTd3h5zgqPtT7+/v9pfvGOzHWMfUEG2EsAsNsH02Cr4/Dg87IDFpNFoF9AquNoI+/r2ptKlCQu+&#10;2/mYWkYhGEutoEtpKDmPTWe9jqswWKTbdxi9TjSOLTejXijcO74WIude90gfOj3Yl8425+PkFazT&#10;YZ6e3dv1nL7kdspf2/xxuyh1f5eJJ2DJXtIfDL/6pA41OZ3ChCYyp2CzKzaEKpCSOhFQSEmLE5FF&#10;JoDXFf9fof4B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BRHwbrXAAAACg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pict>
          <v:shape id="_x0000_s1032" o:spid="_x0000_s1032" o:spt="67" type="#_x0000_t67" style="position:absolute;left:0pt;margin-left:150pt;margin-top:13.55pt;height:35.2pt;width:18pt;z-index:251672576;v-text-anchor:middle;mso-width-relative:page;mso-height-relative:page;" fillcolor="#BCBCBC" filled="t" coordsize="21600,21600" o:gfxdata="UEsDBAoAAAAAAIdO4kAAAAAAAAAAAAAAAAAEAAAAZHJzL1BLAwQUAAAACACHTuJAAjk0DtgAAAAJ&#10;AQAADwAAAGRycy9kb3ducmV2LnhtbE2PwU7DMBBE70j8g7VI3KidRLRpmk0PSJXggAQFiasbb5Oo&#10;8TrETlr4eswJjrMzmn1Tbi+2FzONvnOMkCwUCOLamY4bhPe33V0OwgfNRveOCeGLPGyr66tSF8ad&#10;+ZXmfWhELGFfaIQ2hKGQ0tctWe0XbiCO3tGNVocox0aaUZ9jue1lqtRSWt1x/NDqgR5aqk/7ySLQ&#10;0+7zm+ZHXufP6QtPOX+cQoZ4e5OoDYhAl/AXhl/8iA5VZDq4iY0XPUKmVNwSENJVAiIGsmwZDweE&#10;9eoeZFXK/wuqH1BLAwQUAAAACACHTuJAIwqimyIDAAAsBwAADgAAAGRycy9lMm9Eb2MueG1srVXN&#10;bhMxEL4j8Q6W73SzadKfqGkVtSpCKrSiRT07Xm/Wktc2ttNteQVegyucOPBAIF6Dz/YmTQsXKDls&#10;bM/YM9/nb8YHR7etIjfCeWn0lJZbA0qE5qaSejGl765OX+xR4gPTFVNGiym9E54eHT5/dtDZiRia&#10;xqhKOIJDtJ90dkqbEOykKDxvRMv8lrFCw1gb17KAqVsUlWMdTm9VMRwMdorOuMo6w4X3WD3JRnqY&#10;zq9rwcN5XXsRiJpS5BbS16XvPH6LwwM2WThmG8n7NNg/ZNEyqRF0fdQJC4wsnfztqFZyZ7ypwxY3&#10;bWHqWnKRMABNOXiE5rJhViQsIMfbNU3+/x3L39xcOCKrKd2nRLMWV/T928efXz7/+PSV7Ed6Ousn&#10;8Lq0F66feQwj1tvatfEfKMhtovRuTam4DYRjcTjc2xmAeA7TaLQ7GCXKi/vN1vnwUpiWxMGUVqbT&#10;M+dMl9hkN2c+ICr8V349ydWpVIo4E65laBJPUF++AY89ycsTa0DVIC37O3+sHLlhEAL0gzhXyJES&#10;xXyAAW7pl3yD1CF7juNiFoln4bWp8vJ29s2Z5ZNTkgu/GXg77n5C8O3dJwQvc4oxn3+DXqbsAREH&#10;bEJfU4JLeQQdK4sV+0pqwmITKHdQpxEI8ZwpAaWVkdDo61i6xhhCadJBg+PhGFphaAS1Yrgd3lps&#10;8HpBCVMLdBgeXGbUKLne/DcAfcMqkW9x/88Iy8Fq/SFCvxkyyvGE+SaflEw9KqUjHpF6T69EswzC&#10;XTZVR+Zq6d4yQBplSioZRZ8IoqSSkOE4WcDWQ233OnKL+VrFidW8zpRtWC/Nvch1r8zsnshe55Bm&#10;G+kVscBzScfR3FR36AiIniraW34qgfUMZXLBHHojUkO/D+f41Mrg0kw/oqQx7sOf1qM/WhaslHTo&#10;tbjR90vmBKrvlUaF7pcj9AUS0mQ03h1G+JuW+aZFL9tjgyouoSjL0zD6B7Ua1s6013gWZjEqTExz&#10;xM7a6SfHIVY8JXhYuJjN0hgN2bJwpi8tX/USbWbLYGqZetA9O6AwTtCSVzqOz0fs+Zvz5HX/yB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AI5NA7YAAAACQEAAA8AAAAAAAAAAQAgAAAAIgAAAGRy&#10;cy9kb3ducmV2LnhtbFBLAQIUABQAAAAIAIdO4kAjCqKbIgMAACwHAAAOAAAAAAAAAAEAIAAAACcB&#10;AABkcnMvZTJvRG9jLnhtbFBLBQYAAAAABgAGAFkBAAC7BgAAAAA=&#10;" adj="16078">
            <v:path/>
            <v:fill type="gradient" on="t" color2="#EDEDED" colors="0f #BCBCBC;22938f #D0D0D0;65536f #EDEDED" angle="180" focus="100%" focussize="0,0" rotate="t"/>
            <v:stroke joinstyle="round"/>
            <v:imagedata o:title=""/>
            <o:lock v:ext="edit"/>
            <v:shadow on="t" color="#000000" opacity="24903f" offset="0pt,1.5748031496063pt" origin="0f,32768f"/>
          </v:shape>
        </w:pict>
      </w:r>
      <w:r>
        <w:pict>
          <v:shape id="_x0000_s1031" o:spid="_x0000_s1031" o:spt="202" type="#_x0000_t202" style="position:absolute;left:0pt;margin-left:83.3pt;margin-top:21pt;height:21.75pt;width:63pt;z-index:251674624;mso-width-relative:page;mso-height-relative:page;" filled="f" stroked="f" coordsize="21600,21600" o:gfxdata="UEsDBAoAAAAAAIdO4kAAAAAAAAAAAAAAAAAEAAAAZHJzL1BLAwQUAAAACACHTuJAjoZOctkAAAAJ&#10;AQAADwAAAGRycy9kb3ducmV2LnhtbE2PzU7DMBCE70i8g7VI3KhTi0QhxKlQpAoJwaGlF25OvE0i&#10;4nWI3R94epYTPc7sp9mZcnV2ozjiHAZPGpaLBARS6+1AnYbd+/ouBxGiIWtGT6jhGwOsquur0hTW&#10;n2iDx23sBIdQKIyGPsapkDK0PToTFn5C4tvez85ElnMn7WxOHO5GqZIkk84MxB96M2HdY/u5PTgN&#10;L/X6zWwa5fKfsX5+3T9NX7uPVOvbm2XyCCLiOf7D8Fefq0PFnRp/IBvEyDrLMkY13CvexIB6UGw0&#10;GvI0BVmV8nJB9QtQSwMEFAAAAAgAh07iQCEEEtQiAgAAJwQAAA4AAABkcnMvZTJvRG9jLnhtbK1T&#10;TY7TMBTeI3EHy3uaNLSdoWo6KjMqQhoxIxXE2nXsJpLtZ2y3STkA3IAVG/acq+fg2Wk7FbBCbJz3&#10;8+X9fm9202lFdsL5BkxJh4OcEmE4VI3ZlPTD++WLa0p8YKZiCowo6V54ejN//mzW2qkooAZVCUcw&#10;iPHT1pa0DsFOs8zzWmjmB2CFQacEp1lA1W2yyrEWo2uVFXk+yVpwlXXAhfdoveuddJ7iSyl4eJDS&#10;i0BUSbG2kF6X3nV8s/mMTTeO2brhxzLYP1ShWWMw6TnUHQuMbF3zRyjdcAceZBhw0BlI2XCResBu&#10;hvlv3axqZkXqBYfj7XlM/v+F5e92j440Fe6uoMQwjTs6fPt6+P7z8OMLQRsOqLV+iriVRWToXkOH&#10;4JPdozH23Umn4xc7IujHUe/P4xVdIByN1zm2iB6OruJqUhTjGCV7+tk6H94I0CQKJXW4vTRUtrv3&#10;oYeeIDGXgWWjVNqgMqQt6eTlOE8/nD0YXJmIFYkLxzCxob7wKIVu3R27XEO1xyYd9Dzxli8bLOWe&#10;+fDIHBIDq0eyhwd8pAJMCUeJkhrc57/ZIx73hV5KWiRaSf2nLXOCEvXW4CZfDUejyMykjMZXBSru&#10;0rO+9JitvgXk8hDPyvIkRnxQJ1E60B/xJhYxK7qY4Zi7pOEk3oae/nhTXCwWCYRctCzcm5XlMXQ/&#10;3MU2gGzS3OOY+tngvqKCbEybO15OpPulnlBP9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6G&#10;TnLZAAAACQEAAA8AAAAAAAAAAQAgAAAAIgAAAGRycy9kb3ducmV2LnhtbFBLAQIUABQAAAAIAIdO&#10;4kAhBBLUIgIAACcEAAAOAAAAAAAAAAEAIAAAACgBAABkcnMvZTJvRG9jLnhtbFBLBQYAAAAABgAG&#10;AFkBAAC8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0" o:spid="_x0000_s1030" o:spt="202" type="#_x0000_t202" style="position:absolute;left:0pt;margin-left:280.5pt;margin-top:0.9pt;height:21.75pt;width:48pt;z-index:251680768;mso-width-relative:page;mso-height-relative:page;" filled="f" stroked="f" coordsize="21600,21600" o:gfxdata="UEsDBAoAAAAAAIdO4kAAAAAAAAAAAAAAAAAEAAAAZHJzL1BLAwQUAAAACACHTuJA0qou8dgAAAAI&#10;AQAADwAAAGRycy9kb3ducmV2LnhtbE2PTUvDQBCG74L/YRnBm92kmljSbIoEiiB6aO2lt0l2mgT3&#10;I2a3H/rrHU96fHmHd56nXF2sESeawuCdgnSWgCDXej24TsHufX23ABEiOo3GO1LwRQFW1fVViYX2&#10;Z7eh0zZ2gkdcKFBBH+NYSBnaniyGmR/JcXfwk8XIceqknvDM49bIeZLk0uLg+EOPI9U9tR/bo1Xw&#10;Uq/fcNPM7eLb1M+vh6fxc7fPlLq9SZMliEiX+HcMv/iMDhUzNf7odBBGQZan7BK5YAPu8+yRc6Pg&#10;IbsHWZXyv0D1A1BLAwQUAAAACACHTuJA2rV2JCICAAAnBAAADgAAAGRycy9lMm9Eb2MueG1srVNN&#10;jtMwFN4jcQfLe5o0tB2majoqMypCGjEjFcTadewmku1nbLdJOQDcgBUb9pyr5+DZaTsVsEJsnPeX&#10;7/19b3bTaUV2wvkGTEmHg5wSYThUjdmU9MP75YtXlPjATMUUGFHSvfD0Zv782ay1U1FADaoSjiCI&#10;8dPWlrQOwU6zzPNaaOYHYIVBpwSnWUDVbbLKsRbRtcqKPJ9kLbjKOuDCe7Te9U46T/hSCh4epPQi&#10;EFVSrC2k16V3Hd9sPmPTjWO2bvixDPYPVWjWGEx6hrpjgZGta/6A0g134EGGAQedgZQNF6kH7GaY&#10;/9bNqmZWpF5wON6ex+T/Hyx/t3t0pKlwd7gpwzTu6PDt6+H7z8OPLwRtOKDW+inGrSxGhu41dBh8&#10;sns0xr476XT8YkcE/Tjq/Xm8oguEo3GSX09y9HB0FVeTohhHlOzpZ+t8eCNAkyiU1OH20lDZ7t6H&#10;PvQUEnMZWDZKpQ0qQ1pM8HKcpx/OHgRXJsaKxIUjTGyoLzxKoVt3xy7XUO2xSQc9T7zlywZLuWc+&#10;PDKHxMDqkezhAR+pAFPCUaKkBvf5b/YYj/tCLyUtEq2k/tOWOUGJemtwk9fD0SgyMymj8VWBirv0&#10;rC89ZqtvAbk8xLOyPIkxPqiTKB3oj3gTi5gVXcxwzF3ScBJvQ09/vCkuFosUhFy0LNybleURuh/u&#10;YhtANmnucUz9bHBfUUE2ps0dLyfS/VJPUU/3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qou&#10;8dgAAAAIAQAADwAAAAAAAAABACAAAAAiAAAAZHJzL2Rvd25yZXYueG1sUEsBAhQAFAAAAAgAh07i&#10;QNq1diQiAgAAJwQAAA4AAAAAAAAAAQAgAAAAJwEAAGRycy9lMm9Eb2MueG1sUEsFBgAAAAAGAAYA&#10;WQEAALsFA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p>
    <w:p>
      <w:pPr>
        <w:rPr>
          <w:rFonts w:asciiTheme="minorEastAsia" w:hAnsiTheme="minorEastAsia" w:cstheme="minorEastAsia"/>
          <w:sz w:val="32"/>
          <w:szCs w:val="32"/>
        </w:rPr>
      </w:pPr>
      <w:r>
        <w:rPr>
          <w:rFonts w:asciiTheme="minorEastAsia" w:hAnsiTheme="minorEastAsia" w:cstheme="minorEastAsia"/>
          <w:sz w:val="32"/>
          <w:szCs w:val="32"/>
        </w:rPr>
        <w:pict>
          <v:rect id="_x0000_s1029" o:spid="_x0000_s1029" o:spt="1" style="position:absolute;left:0pt;margin-left:72pt;margin-top:20.55pt;height:66pt;width:171.75pt;z-index:251665408;v-text-anchor:middle;mso-width-relative:page;mso-height-relative:page;" coordsize="21600,21600" o:gfxdata="UEsDBAoAAAAAAIdO4kAAAAAAAAAAAAAAAAAEAAAAZHJzL1BLAwQUAAAACACHTuJAoCJbptgAAAAK&#10;AQAADwAAAGRycy9kb3ducmV2LnhtbE2Py07DMBRE90j8g3WR2FHbIdA2xOkChFggkNKw6c6NL0mE&#10;H5HtPvh7LitYjmY0c6benJ1lR4xpCl6BXAhg6PtgJj8o+Oieb1bAUtbeaBs8KvjGBJvm8qLWlQkn&#10;3+JxmwdGJT5VWsGY81xxnvoRnU6LMKMn7zNEpzPJOHAT9YnKneWFEPfc6cnTwqhnfByx/9oenIJQ&#10;9C+x7Xjx1j1N63YXhH1/FUpdX0nxACzjOf+F4Ref0KEhpn04eJOYJV2W9CUrKKUERoFytbwDtidn&#10;eSuBNzX/f6H5AVBLAwQUAAAACACHTuJARvc3vWECAADMBAAADgAAAGRycy9lMm9Eb2MueG1srVTN&#10;bhMxEL4j8Q6W73STJYUQdVNFrYKQKlopRZwdr51dyX/YTjbhZZC48RA8DuI1+OzdtintCbEHZ8Yz&#10;npnvm5mcne+1IjvhQ2tNRccnI0qE4bZuzaain26Xr6aUhMhMzZQ1oqIHEej5/OWLs87NRGkbq2rh&#10;CYKYMOtcRZsY3awoAm+EZuHEOmFglNZrFqH6TVF71iG6VkU5Gr0pOutr5y0XIeD2sjfSeY4vpeDx&#10;WsogIlEVRW0xnz6f63QW8zM223jmmpYPZbB/qEKz1iDpfahLFhnZ+vZJKN1yb4OV8YRbXVgpWy4y&#10;BqAZj/5Cs2qYExkLyAnunqbw/8Lyj7sbT9q6oiUlhmm06Pe3H79+fidl4qZzYQaXlbvxgxYgJqB7&#10;6XX6BQSyz3we7vkU+0g4LsvxdFyWp5Rw2Kavp2hYClo8vHY+xPfCapKEinr0K9PIdlch9q53LilZ&#10;sKqtl61SWTmEC+XJjqG1mIjadpQoFiIuK7rM35Dt0TNlSIfSTicohnCGmZOKRYjagYVgNpQwtcEw&#10;8+hzLY9ehydJb4H2KPEof88lTkAuWWj6inPUwU2ZhEfkcR1wJ+J7qpMU9+v9wP/a1gd0zNt+lIPj&#10;yxaBrwD8hnnMLlBhH+M1DqksoNpBoqSx/utz98kfIwUrJR12ATR82TIvAOuDwbC9G08maXmyMjl9&#10;W0Lxx5b1scVs9YVFT8bYfMezmPyjuhOlt/oz1naRssLEDEfunvBBuYj9jmLxuVgsshsWxrF4ZVaO&#10;p+CJMmMX22hlm0clEdWzgxFLClYmD9uw3mknj/Xs9fAnNP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CJbptgAAAAKAQAADwAAAAAAAAABACAAAAAiAAAAZHJzL2Rvd25yZXYueG1sUEsBAhQAFAAA&#10;AAgAh07iQEb3N71hAgAAzAQAAA4AAAAAAAAAAQAgAAAAJwEAAGRycy9lMm9Eb2MueG1sUEsFBgAA&#10;AAAGAAYAWQEAAPoFA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28" o:spid="_x0000_s1028" o:spt="67" type="#_x0000_t67" style="position:absolute;left:0pt;margin-left:148.5pt;margin-top:25.1pt;height:32.95pt;width:17.25pt;z-index:251684864;v-text-anchor:middle;mso-width-relative:page;mso-height-relative:page;" fillcolor="#BCBCBC" filled="t" coordsize="21600,21600" o:gfxdata="UEsDBAoAAAAAAIdO4kAAAAAAAAAAAAAAAAAEAAAAZHJzL1BLAwQUAAAACACHTuJAwdsQMtkAAAAK&#10;AQAADwAAAGRycy9kb3ducmV2LnhtbE2PwU7DMBBE70j8g7VI3KjtVGlLiNMDEkKCQ0WpOLvxkkTE&#10;6yh205SvZznBcbVPM2/K7ex7MeEYu0AG9EKBQKqD66gxcHh/utuAiMmSs30gNHDBCNvq+qq0hQtn&#10;esNpnxrBIRQLa6BNaSikjHWL3sZFGJD49xlGbxOfYyPdaM8c7nuZKbWS3nbEDa0d8LHF+mt/8gbW&#10;6fVZbXQ+X6ZDv4sfnf1Wuxdjbm+0egCRcE5/MPzqszpU7HQMJ3JR9Aay+zVvSQZylYFgYLnUOYgj&#10;k3qlQVal/D+h+gFQSwMEFAAAAAgAh07iQDa1fXshAwAALgcAAA4AAABkcnMvZTJvRG9jLnhtbK1V&#10;zW4TMRC+I/EOlu90s2nSn6hpFbUqQiq0okU9O15v1pLXNrbTbXkFXoMrnDjwQCBeg8/2Jk0LFyg5&#10;bOyZ8cx8n2fGB0e3rSI3wnlp9JSWWwNKhOamknoxpe+uTl/sUeID0xVTRospvROeHh0+f3bQ2YkY&#10;msaoSjgCJ9pPOjulTQh2UhSeN6JlfstYoaGsjWtZwNYtisqxDt5bVQwHg52iM66yznDhPaQnWUkP&#10;k/+6Fjyc17UXgagpRW4hfV36zuO3ODxgk4VjtpG8T4P9QxYtkxpB165OWGBk6eRvrlrJnfGmDlvc&#10;tIWpa8lFwgA05eARmsuGWZGwgBxv1zT5/+eWv7m5cERWUzoEPZq1uKPv3z7+/PL5x6evBDIQ1Fk/&#10;gd2lvXD9zmMZ0d7Wro3/wEFuE6l3a1LFbSAcwmG5P9gdU8KhGpV7o51x9FncH7bOh5fCtCQuprQy&#10;nZ45Z7rEJ7s58yHbr+x6mqtTqRRxJlzL0CSmUH/5DjzOJCtPrAFZgyT2d/5YOXLDUAqoIMS5Qo6U&#10;KOYDFDBLv2QbpA7ZchyFuUw8C69NlcXb2TZnlj0nUAu/GXg7nn5C8O3dJwQvc4oxn3+DXqbsAREO&#10;NqGvKcElPoIOyWLFvpKasDgGyh10agRCPGdKoNbKvgTQeOkaYwilSTel++NhrBWGUVArhtvhrcUB&#10;rxeUMLXAjOHBZUaNkuvDfwPQN6wS+Rb3/4ywHKzkDxH6zZCxHE+Yb7KnpOpRKR3xiDR9+ko0yyDc&#10;ZVN1ZK6W7i0DpFGmpJKx6BNBlFQSZThOGrD1sLb7OnKL+bqKE6tZzpRtWF+ae5HrvjKzeSrNdQ5p&#10;t5FeERs8t3RczU11h5mA6KmjveWnEljP0CYXzGE6IjVM/HCOT60MLs30K0oa4z78SR7tMbSgpaTD&#10;tMWNvl8yJ9B9rzQ6dL8cjeA2pM1ovBuHkdvUzDc1etkeG3RxiYqyPC2jfVCrZe1Me42HYRajQsU0&#10;R+xcO/3mOMSOpwRPCxezWVpjJFsWzvSl5atZos1sGUwt0wy6ZwcUxg2Gcu76/IDEqb+5T1b3z9zh&#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MHbEDLZAAAACgEAAA8AAAAAAAAAAQAgAAAAIgAAAGRy&#10;cy9kb3ducmV2LnhtbFBLAQIUABQAAAAIAIdO4kA2tX17IQMAAC4HAAAOAAAAAAAAAAEAIAAAACgB&#10;AABkcnMvZTJvRG9jLnhtbFBLBQYAAAAABgAGAFkBAAC7BgAAAAA=&#10;" adj="15946">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rect id="_x0000_s1027" o:spid="_x0000_s1027" o:spt="1" style="position:absolute;left:0pt;margin-left:74.2pt;margin-top:29.85pt;height:54pt;width:171.75pt;z-index:251682816;v-text-anchor:middle;mso-width-relative:page;mso-height-relative:page;" coordsize="21600,21600" o:gfxdata="UEsDBAoAAAAAAIdO4kAAAAAAAAAAAAAAAAAEAAAAZHJzL1BLAwQUAAAACACHTuJAYvLRjtgAAAAK&#10;AQAADwAAAGRycy9kb3ducmV2LnhtbE2Pu07EMBBFeyT+wRokOtZOFDabEGcLEKJAIGVDQ+eNhyTC&#10;j8j2Pvh7hootr+7RnTPN9mwNO2KIs3cSspUAhm7wenajhI/++W4DLCbltDLeoYQfjLBtr68aVWt/&#10;ch0ed2lkNOJirSRMKS0153GY0Kq48gs66r58sCpRDCPXQZ1o3BqeC7HmVs2OLkxqwccJh+/dwUrw&#10;+fASup7nb/3TXHWfXpj3VyHl7U0mHoAlPKd/GP70SR1actr7g9ORGcrFpiBUwn1VAiOgqLIK2J6a&#10;dVkCbxt++UL7C1BLAwQUAAAACACHTuJAMQl5W2QCAADOBAAADgAAAGRycy9lMm9Eb2MueG1srVTN&#10;ahsxEL4X+g5C92ZtY6eOyTqYBJdCaAJO6VnWSt4F/VWSvXZfptBbH6KPE/oa/aTdJE6TU+ke5BnN&#10;aGa+b2Z8frHXiuyED401JR2eDCgRhtuqMZuSfr5bvptSEiIzFVPWiJIeRKAX87dvzls3EyNbW1UJ&#10;TxDEhFnrSlrH6GZFEXgtNAsn1gkDo7ReswjVb4rKsxbRtSpGg8Fp0VpfOW+5CAG3V52RznN8KQWP&#10;N1IGEYkqKWqL+fT5XKezmJ+z2cYzVze8L4P9QxWaNQZJH0NdscjI1jcvQumGexusjCfc6sJK2XCR&#10;MQDNcPAXmlXNnMhYQE5wjzSF/xeWf9rdetJU6N0ZJYZp9Oj395/3v34QXICd1oUZnFbu1vdagJig&#10;7qXX6RcgyD4zenhkVOwj4bgcDafD0WhCCYftdDqZDjLlxdNr50P8IKwmSSipR8cykWx3HSIywvXB&#10;JSULVjXVslEqK4dwqTzZMTQXM1HZlhLFQsRlSZf5SxAQ4tkzZUiL0iZjFEM4w9RJxSJE7cBDMBtK&#10;mNpgnHn0uZZnr8OLpHdAe5R4kL/XEicgVyzUXcU5au+mTMIj8sD2uBPxHdVJivv1vud/basDeuZt&#10;N8zB8WWDwNcAfss8pheosJHxBodUFlBtL1FSW//ttfvkj6GClZIW2wAavm6ZF4D10WDczobjcVqf&#10;rIwn70dQ/LFlfWwxW31p0ZMhdt/xLCb/qB5E6a3+gsVdpKwwMcORuyO8Vy5jt6VYfS4Wi+yGlXEs&#10;XpuV4yl4oszYxTZa2eRRSUR17KDpScHS5Pb3C5628ljPXk9/Q/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vLRjtgAAAAKAQAADwAAAAAAAAABACAAAAAiAAAAZHJzL2Rvd25yZXYueG1sUEsBAhQA&#10;FAAAAAgAh07iQDEJeVtkAgAAzgQAAA4AAAAAAAAAAQAgAAAAJwEAAGRycy9lMm9Eb2MueG1sUEsF&#10;BgAAAAAGAAYAWQEAAP0FA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p>
    <w:p>
      <w:pPr>
        <w:tabs>
          <w:tab w:val="left" w:pos="1245"/>
        </w:tabs>
        <w:rPr>
          <w:rFonts w:asciiTheme="minorEastAsia" w:hAnsiTheme="minorEastAsia" w:cstheme="minorEastAsia"/>
          <w:sz w:val="32"/>
          <w:szCs w:val="32"/>
        </w:rPr>
      </w:pPr>
    </w:p>
    <w:p>
      <w:pPr>
        <w:tabs>
          <w:tab w:val="left" w:pos="1245"/>
        </w:tabs>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①本人身份证；②配偶提取时出示结婚证或户口簿；③父母（或子女）提取时，出示户口簿（出生证）等证明材料；④原产权证（农村房屋提供宅基地使用证）；⑤区、县（市）房屋安全鉴定部门的大修鉴定证明；⑥翻建、大修工程费用收据或发票等。</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1.办理住房公积金提取，是否可以他人代办？</w:t>
      </w:r>
    </w:p>
    <w:p>
      <w:pPr>
        <w:ind w:firstLine="56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ind w:firstLine="56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2.翻建、大修具有所有权的自住住房提取住房公积金的提取额度？</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提取额度不得超过行为发生前一个月（以文件明示的时间为准）的住房公积金储存余额，累计提取金额不得超过房屋造假和费用总额。</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spacing w:line="560" w:lineRule="exact"/>
        <w:ind w:firstLine="640" w:firstLineChars="200"/>
        <w:rPr>
          <w:rFonts w:asciiTheme="minorEastAsia" w:hAnsiTheme="minorEastAsia" w:cstheme="minorEastAsia"/>
          <w:sz w:val="32"/>
          <w:szCs w:val="32"/>
        </w:rPr>
      </w:pPr>
    </w:p>
    <w:p>
      <w:pPr>
        <w:jc w:val="center"/>
        <w:rPr>
          <w:rFonts w:ascii="仿宋" w:hAnsi="仿宋" w:eastAsia="仿宋"/>
          <w:b/>
          <w:sz w:val="28"/>
          <w:szCs w:val="28"/>
        </w:rPr>
      </w:pPr>
    </w:p>
    <w:p>
      <w:pPr>
        <w:ind w:firstLine="560" w:firstLineChars="200"/>
        <w:rPr>
          <w:rFonts w:ascii="仿宋" w:hAnsi="仿宋" w:eastAsia="仿宋"/>
          <w:sz w:val="28"/>
          <w:szCs w:val="28"/>
        </w:rPr>
      </w:pPr>
    </w:p>
    <w:sectPr>
      <w:headerReference r:id="rId3" w:type="default"/>
      <w:footerReference r:id="rId4" w:type="default"/>
      <w:pgSz w:w="11906" w:h="16838"/>
      <w:pgMar w:top="1440" w:right="1800" w:bottom="1440" w:left="1800" w:header="851" w:footer="992" w:gutter="0"/>
      <w:pgNumType w:start="26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268</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46895"/>
    <w:rsid w:val="0009186E"/>
    <w:rsid w:val="000C06A1"/>
    <w:rsid w:val="000F0D46"/>
    <w:rsid w:val="00105B0D"/>
    <w:rsid w:val="00124EA1"/>
    <w:rsid w:val="0012782D"/>
    <w:rsid w:val="001354B0"/>
    <w:rsid w:val="0016754D"/>
    <w:rsid w:val="00194C26"/>
    <w:rsid w:val="001A4842"/>
    <w:rsid w:val="002054D7"/>
    <w:rsid w:val="002056E9"/>
    <w:rsid w:val="00217181"/>
    <w:rsid w:val="0022348F"/>
    <w:rsid w:val="00244286"/>
    <w:rsid w:val="0024658D"/>
    <w:rsid w:val="0028295E"/>
    <w:rsid w:val="002843EB"/>
    <w:rsid w:val="002A2887"/>
    <w:rsid w:val="002E01FE"/>
    <w:rsid w:val="002F17B8"/>
    <w:rsid w:val="00305936"/>
    <w:rsid w:val="00332DEB"/>
    <w:rsid w:val="00333239"/>
    <w:rsid w:val="00336830"/>
    <w:rsid w:val="00347B90"/>
    <w:rsid w:val="003646EB"/>
    <w:rsid w:val="00374C4E"/>
    <w:rsid w:val="003D40E4"/>
    <w:rsid w:val="003F0D39"/>
    <w:rsid w:val="003F3A51"/>
    <w:rsid w:val="00413C38"/>
    <w:rsid w:val="004568FD"/>
    <w:rsid w:val="004575AA"/>
    <w:rsid w:val="00467160"/>
    <w:rsid w:val="00496414"/>
    <w:rsid w:val="004A1139"/>
    <w:rsid w:val="00502C8C"/>
    <w:rsid w:val="00521B41"/>
    <w:rsid w:val="0054423A"/>
    <w:rsid w:val="00565616"/>
    <w:rsid w:val="0057006C"/>
    <w:rsid w:val="0057085E"/>
    <w:rsid w:val="00582945"/>
    <w:rsid w:val="00613088"/>
    <w:rsid w:val="00615A46"/>
    <w:rsid w:val="00660243"/>
    <w:rsid w:val="006943C2"/>
    <w:rsid w:val="006C388A"/>
    <w:rsid w:val="006D1E9A"/>
    <w:rsid w:val="00700306"/>
    <w:rsid w:val="007340CB"/>
    <w:rsid w:val="00741553"/>
    <w:rsid w:val="007712F9"/>
    <w:rsid w:val="00780626"/>
    <w:rsid w:val="00784F25"/>
    <w:rsid w:val="007A4560"/>
    <w:rsid w:val="007A489A"/>
    <w:rsid w:val="007A7F94"/>
    <w:rsid w:val="007E058C"/>
    <w:rsid w:val="008514AC"/>
    <w:rsid w:val="0085756D"/>
    <w:rsid w:val="008710C1"/>
    <w:rsid w:val="00875216"/>
    <w:rsid w:val="00891644"/>
    <w:rsid w:val="008B4B7E"/>
    <w:rsid w:val="008C25D6"/>
    <w:rsid w:val="008C2D06"/>
    <w:rsid w:val="008E17F9"/>
    <w:rsid w:val="00916730"/>
    <w:rsid w:val="00937425"/>
    <w:rsid w:val="00947E59"/>
    <w:rsid w:val="00953BA3"/>
    <w:rsid w:val="009B1A4A"/>
    <w:rsid w:val="009F3E3B"/>
    <w:rsid w:val="00A0190D"/>
    <w:rsid w:val="00A25B13"/>
    <w:rsid w:val="00A609AB"/>
    <w:rsid w:val="00A60CE4"/>
    <w:rsid w:val="00A70EFB"/>
    <w:rsid w:val="00A8529A"/>
    <w:rsid w:val="00B27006"/>
    <w:rsid w:val="00B65691"/>
    <w:rsid w:val="00BA785A"/>
    <w:rsid w:val="00BD056D"/>
    <w:rsid w:val="00BE41B3"/>
    <w:rsid w:val="00BF1B60"/>
    <w:rsid w:val="00C3469C"/>
    <w:rsid w:val="00C9204C"/>
    <w:rsid w:val="00CA21C9"/>
    <w:rsid w:val="00CA3C95"/>
    <w:rsid w:val="00CB02E4"/>
    <w:rsid w:val="00CD3F93"/>
    <w:rsid w:val="00D2734A"/>
    <w:rsid w:val="00D55B3E"/>
    <w:rsid w:val="00D81E32"/>
    <w:rsid w:val="00D863D6"/>
    <w:rsid w:val="00D92459"/>
    <w:rsid w:val="00DA394F"/>
    <w:rsid w:val="00DA3F9D"/>
    <w:rsid w:val="00DA55EE"/>
    <w:rsid w:val="00DA69F4"/>
    <w:rsid w:val="00DD4EAE"/>
    <w:rsid w:val="00DE47CF"/>
    <w:rsid w:val="00E10A57"/>
    <w:rsid w:val="00E1774A"/>
    <w:rsid w:val="00E43F62"/>
    <w:rsid w:val="00E44DC1"/>
    <w:rsid w:val="00E83C19"/>
    <w:rsid w:val="00E974BA"/>
    <w:rsid w:val="00EB2572"/>
    <w:rsid w:val="00EF4C8C"/>
    <w:rsid w:val="00F06850"/>
    <w:rsid w:val="00F32D66"/>
    <w:rsid w:val="00F42862"/>
    <w:rsid w:val="00F625C9"/>
    <w:rsid w:val="00F91A32"/>
    <w:rsid w:val="00FA098D"/>
    <w:rsid w:val="00FD18CF"/>
    <w:rsid w:val="00FD2629"/>
    <w:rsid w:val="00FF5852"/>
    <w:rsid w:val="1B6C34D9"/>
    <w:rsid w:val="20915FDF"/>
    <w:rsid w:val="2D0A5979"/>
    <w:rsid w:val="2F356E54"/>
    <w:rsid w:val="405F3725"/>
    <w:rsid w:val="431C1823"/>
    <w:rsid w:val="5AF44B2C"/>
    <w:rsid w:val="5B8C1D3C"/>
    <w:rsid w:val="5E5E08FA"/>
    <w:rsid w:val="64F769D6"/>
    <w:rsid w:val="7BBA6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0CDAD-1BB1-4172-8931-4608BC76E269}">
  <ds:schemaRefs/>
</ds:datastoreItem>
</file>

<file path=docProps/app.xml><?xml version="1.0" encoding="utf-8"?>
<Properties xmlns="http://schemas.openxmlformats.org/officeDocument/2006/extended-properties" xmlns:vt="http://schemas.openxmlformats.org/officeDocument/2006/docPropsVTypes">
  <Template>Normal</Template>
  <Pages>3</Pages>
  <Words>159</Words>
  <Characters>911</Characters>
  <Lines>7</Lines>
  <Paragraphs>2</Paragraphs>
  <TotalTime>4</TotalTime>
  <ScaleCrop>false</ScaleCrop>
  <LinksUpToDate>false</LinksUpToDate>
  <CharactersWithSpaces>1068</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2018-10-06T05:31:00Z</cp:lastPrinted>
  <dcterms:modified xsi:type="dcterms:W3CDTF">2018-10-11T02:42:25Z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